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3" w:rsidRDefault="00613703" w:rsidP="00613703">
      <w:r>
        <w:t>Paragraph topics:</w:t>
      </w:r>
    </w:p>
    <w:p w:rsidR="00613703" w:rsidRDefault="00613703" w:rsidP="00613703">
      <w:pPr>
        <w:spacing w:line="72" w:lineRule="auto"/>
      </w:pPr>
    </w:p>
    <w:p w:rsidR="00613703" w:rsidRDefault="00613703" w:rsidP="00613703"/>
    <w:p w:rsidR="00613703" w:rsidRDefault="00613703" w:rsidP="00613703">
      <w:r>
        <w:t>Should the use of cell phones be banned from all school areas?</w:t>
      </w:r>
    </w:p>
    <w:p w:rsidR="00613703" w:rsidRDefault="00613703" w:rsidP="00613703">
      <w:r>
        <w:t>Should violent video games be banned?</w:t>
      </w:r>
    </w:p>
    <w:p w:rsidR="00613703" w:rsidRDefault="00613703" w:rsidP="00613703">
      <w:r>
        <w:t>Should alcohol regulations be stricter?</w:t>
      </w:r>
    </w:p>
    <w:p w:rsidR="00613703" w:rsidRDefault="00613703" w:rsidP="00613703">
      <w:r>
        <w:t>Should publi</w:t>
      </w:r>
      <w:r w:rsidR="00184B13">
        <w:t>c transport be free</w:t>
      </w:r>
      <w:r>
        <w:t>?</w:t>
      </w:r>
    </w:p>
    <w:p w:rsidR="00613703" w:rsidRDefault="00613703" w:rsidP="00613703">
      <w:r>
        <w:t xml:space="preserve">Should corporeal punishment be illegal? </w:t>
      </w:r>
    </w:p>
    <w:p w:rsidR="00613703" w:rsidRDefault="00613703" w:rsidP="00613703">
      <w:r>
        <w:t>Should there be a ban on media ads aimed at young children</w:t>
      </w:r>
      <w:r w:rsidR="00184B13">
        <w:t>?</w:t>
      </w:r>
    </w:p>
    <w:p w:rsidR="00613703" w:rsidRDefault="00613703" w:rsidP="00613703">
      <w:r>
        <w:t>Should human cloning be allowed?</w:t>
      </w:r>
    </w:p>
    <w:p w:rsidR="00613703" w:rsidRDefault="00613703" w:rsidP="00613703">
      <w:r>
        <w:t>Should smoking be banned from all public areas?</w:t>
      </w:r>
    </w:p>
    <w:p w:rsidR="00613703" w:rsidRDefault="00613703" w:rsidP="00613703">
      <w:r>
        <w:t>Does an adult automatically deserve respect?</w:t>
      </w:r>
    </w:p>
    <w:p w:rsidR="00613703" w:rsidRDefault="00613703" w:rsidP="00613703">
      <w:r>
        <w:t>Should English be mandatory for all four years of high-school?</w:t>
      </w:r>
    </w:p>
    <w:p w:rsidR="00613703" w:rsidRDefault="00613703" w:rsidP="00613703">
      <w:r>
        <w:t>Do today’s teens lack empathy?</w:t>
      </w:r>
    </w:p>
    <w:p w:rsidR="00F243D0" w:rsidRDefault="00613703" w:rsidP="00613703">
      <w:r>
        <w:t>Should homework be allowed?</w:t>
      </w:r>
    </w:p>
    <w:p w:rsidR="00613703" w:rsidRDefault="00613703" w:rsidP="00613703">
      <w:r>
        <w:t xml:space="preserve">Is social media harmful? </w:t>
      </w:r>
    </w:p>
    <w:p w:rsidR="00184B13" w:rsidRDefault="00613703" w:rsidP="00613703">
      <w:r>
        <w:t>Is Public safety is more important than privacy?</w:t>
      </w:r>
    </w:p>
    <w:p w:rsidR="00613703" w:rsidRDefault="00613703" w:rsidP="00613703">
      <w:bookmarkStart w:id="0" w:name="_GoBack"/>
      <w:bookmarkEnd w:id="0"/>
    </w:p>
    <w:p w:rsidR="00613703" w:rsidRDefault="00613703" w:rsidP="00613703"/>
    <w:p w:rsidR="00613703" w:rsidRDefault="00613703" w:rsidP="00613703"/>
    <w:p w:rsidR="00613703" w:rsidRDefault="00613703" w:rsidP="00613703">
      <w:r>
        <w:t>If you want to write about a topic that is not on the list, please simply run it by me, thanks.</w:t>
      </w:r>
    </w:p>
    <w:p w:rsidR="00613703" w:rsidRDefault="00613703" w:rsidP="00613703"/>
    <w:p w:rsidR="00613703" w:rsidRDefault="00613703" w:rsidP="00613703">
      <w:r>
        <w:t>Don’t forget to attach the rubric to the final copy. Submit a copy to turn it in as well.</w:t>
      </w:r>
    </w:p>
    <w:p w:rsidR="008B0222" w:rsidRDefault="00184B13"/>
    <w:sectPr w:rsidR="008B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3"/>
    <w:rsid w:val="00184B13"/>
    <w:rsid w:val="001F116A"/>
    <w:rsid w:val="004820CA"/>
    <w:rsid w:val="00613703"/>
    <w:rsid w:val="006C590D"/>
    <w:rsid w:val="00F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4</cp:revision>
  <dcterms:created xsi:type="dcterms:W3CDTF">2017-11-15T19:31:00Z</dcterms:created>
  <dcterms:modified xsi:type="dcterms:W3CDTF">2018-10-18T22:15:00Z</dcterms:modified>
</cp:coreProperties>
</file>